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47DDD" w:rsidTr="00D47DDD">
        <w:tc>
          <w:tcPr>
            <w:tcW w:w="2336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6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336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337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D47DDD" w:rsidTr="00EA737B">
        <w:tc>
          <w:tcPr>
            <w:tcW w:w="9345" w:type="dxa"/>
            <w:gridSpan w:val="4"/>
          </w:tcPr>
          <w:p w:rsidR="00913D3A" w:rsidRPr="00F52EA4" w:rsidRDefault="00D47DD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«Поделка-подарок или поделка-сувенир «Пасхальный дар» </w:t>
            </w:r>
          </w:p>
          <w:p w:rsidR="00D47DDD" w:rsidRPr="00F52EA4" w:rsidRDefault="00D47DDD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</w:tc>
      </w:tr>
      <w:tr w:rsidR="00D47DDD" w:rsidTr="00D47DDD"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Кашицына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«ПАСХАЛЬНАЯ КОМПОЗИЦИЯ»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МБУ ДО ДЮЦ «Контакт», структурное подразделение «Клуб «Лазурь»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Бурмистров Артем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«Пасхальный венок»</w:t>
            </w:r>
          </w:p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(МП)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Колосова Эмилия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«Снесла курочка яички не простые, а праздничные›</w:t>
            </w: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МБУ ДО ДЮЦ «КОНТАКТ»,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подразделенне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«Клуб «Юность»</w:t>
            </w:r>
          </w:p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Анастасия 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«Пасхальные традиции»</w:t>
            </w:r>
          </w:p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Разносчикова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МБУ ДО ДЮЦ «Контакт», структурное подразделение «Клуб «Лазурь»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DDD" w:rsidTr="008A5591">
        <w:tc>
          <w:tcPr>
            <w:tcW w:w="9345" w:type="dxa"/>
            <w:gridSpan w:val="4"/>
          </w:tcPr>
          <w:p w:rsidR="00D47DDD" w:rsidRPr="00F52EA4" w:rsidRDefault="00D47DDD" w:rsidP="00D4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</w:tr>
      <w:tr w:rsidR="00D47DDD" w:rsidTr="00D47DDD"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Суркин Алексей  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«Подарок»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2337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DDD" w:rsidTr="0060567A">
        <w:tc>
          <w:tcPr>
            <w:tcW w:w="9345" w:type="dxa"/>
            <w:gridSpan w:val="4"/>
          </w:tcPr>
          <w:p w:rsidR="00D47DDD" w:rsidRPr="00F52EA4" w:rsidRDefault="00D47DDD" w:rsidP="00D4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От 18 лет</w:t>
            </w:r>
          </w:p>
        </w:tc>
      </w:tr>
      <w:tr w:rsidR="00D47DDD" w:rsidTr="00D47DDD"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Арефьева Алла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«Пасхальная корзинка для яиц»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во имя святителя Спиридона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Гримифунтского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пос. Новинки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DDD" w:rsidTr="00D47DDD"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Желтова Татьяна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«Пасхальное полотно»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во имя святителя Спиридона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пос. Новинки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7DDD" w:rsidTr="00A713ED">
        <w:tc>
          <w:tcPr>
            <w:tcW w:w="9345" w:type="dxa"/>
            <w:gridSpan w:val="4"/>
          </w:tcPr>
          <w:p w:rsidR="00D47DDD" w:rsidRPr="00F52EA4" w:rsidRDefault="00D47DDD" w:rsidP="00D47D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коллектив»</w:t>
            </w:r>
          </w:p>
        </w:tc>
      </w:tr>
      <w:tr w:rsidR="00D47DDD" w:rsidTr="00D47DDD"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Орлов Борис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 моей семьи»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(МП)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47DDD" w:rsidRPr="00F52EA4" w:rsidRDefault="00D47DD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Демчук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«Плетеная Пасха»</w:t>
            </w:r>
          </w:p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(МП)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D32B8D" w:rsidRPr="00F52EA4" w:rsidRDefault="00D32B8D" w:rsidP="00D47D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Михалицын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«Со Светлой Пасхой»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(МП)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Варвара 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«В честь Христова воскресенья»</w:t>
            </w: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(МП)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Азизов Артем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«Пасхальная корзинка»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(МП)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D3A" w:rsidTr="006F3BBB">
        <w:tc>
          <w:tcPr>
            <w:tcW w:w="9345" w:type="dxa"/>
            <w:gridSpan w:val="4"/>
          </w:tcPr>
          <w:p w:rsidR="00913D3A" w:rsidRPr="00F52EA4" w:rsidRDefault="00913D3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коллектив»</w:t>
            </w:r>
          </w:p>
        </w:tc>
      </w:tr>
      <w:tr w:rsidR="00D47DDD" w:rsidTr="00D47DDD">
        <w:tc>
          <w:tcPr>
            <w:tcW w:w="2336" w:type="dxa"/>
          </w:tcPr>
          <w:p w:rsidR="00D47DDD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2336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«Здравствуй, Пасха!»</w:t>
            </w: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МБУ ДО ДЮЦ «Контакт», структурное подразделение «Клуб «Юность» Коллектив обучающихся объединения</w:t>
            </w:r>
          </w:p>
          <w:p w:rsidR="00D47DDD" w:rsidRPr="00F52EA4" w:rsidRDefault="00913D3A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«Радуга творчества»</w:t>
            </w:r>
          </w:p>
        </w:tc>
        <w:tc>
          <w:tcPr>
            <w:tcW w:w="2337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3A" w:rsidTr="00343B66">
        <w:tc>
          <w:tcPr>
            <w:tcW w:w="9345" w:type="dxa"/>
            <w:gridSpan w:val="4"/>
          </w:tcPr>
          <w:p w:rsidR="00913D3A" w:rsidRPr="00F52EA4" w:rsidRDefault="00913D3A" w:rsidP="00913D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«Пасхальные </w:t>
            </w:r>
            <w:proofErr w:type="spellStart"/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Крашенки</w:t>
            </w:r>
            <w:proofErr w:type="spellEnd"/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Писанки»</w:t>
            </w:r>
          </w:p>
          <w:p w:rsidR="00913D3A" w:rsidRPr="00F52EA4" w:rsidRDefault="00913D3A" w:rsidP="00913D3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5-8 лет</w:t>
            </w:r>
          </w:p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DD" w:rsidTr="00D47DDD"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Гречухин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</w:p>
          <w:p w:rsidR="00D47DDD" w:rsidRPr="00F52EA4" w:rsidRDefault="00D47DDD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«Пасхальное яйцо»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Воскресная школа при храме во имя святителя Спиридона</w:t>
            </w:r>
          </w:p>
          <w:p w:rsidR="00D47DDD" w:rsidRPr="00F52EA4" w:rsidRDefault="00913D3A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пос. Новинки</w:t>
            </w:r>
          </w:p>
        </w:tc>
        <w:tc>
          <w:tcPr>
            <w:tcW w:w="2337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3A" w:rsidTr="00FB29B8">
        <w:tc>
          <w:tcPr>
            <w:tcW w:w="9345" w:type="dxa"/>
            <w:gridSpan w:val="4"/>
          </w:tcPr>
          <w:p w:rsidR="00913D3A" w:rsidRPr="00F52EA4" w:rsidRDefault="00913D3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9-12 лет</w:t>
            </w:r>
          </w:p>
        </w:tc>
      </w:tr>
      <w:tr w:rsidR="00D47DDD" w:rsidTr="00D47DDD"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Скворцов Александр 11 лет </w:t>
            </w:r>
          </w:p>
          <w:p w:rsidR="00D47DDD" w:rsidRPr="00F52EA4" w:rsidRDefault="00D47DDD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«Пасхальное</w:t>
            </w:r>
          </w:p>
          <w:p w:rsidR="00D47DDD" w:rsidRPr="00F52EA4" w:rsidRDefault="00913D3A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Яйцо»</w:t>
            </w:r>
          </w:p>
        </w:tc>
        <w:tc>
          <w:tcPr>
            <w:tcW w:w="2336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2337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3A" w:rsidTr="00D47DDD"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Котова Александра </w:t>
            </w:r>
          </w:p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 расписная»</w:t>
            </w:r>
          </w:p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 при храме во имя святителя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Епиридона</w:t>
            </w:r>
            <w:proofErr w:type="spellEnd"/>
          </w:p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пос. Новинки</w:t>
            </w:r>
          </w:p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3D3A" w:rsidTr="00D47DDD"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Соня </w:t>
            </w: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«Курочка и ее дитё»</w:t>
            </w:r>
          </w:p>
        </w:tc>
        <w:tc>
          <w:tcPr>
            <w:tcW w:w="2336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2337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Стеблева Анастасия </w:t>
            </w:r>
          </w:p>
          <w:p w:rsidR="00D32B8D" w:rsidRPr="00F52EA4" w:rsidRDefault="00D32B8D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«Пасха»</w:t>
            </w:r>
          </w:p>
        </w:tc>
        <w:tc>
          <w:tcPr>
            <w:tcW w:w="2336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D3A" w:rsidTr="00C33DCA">
        <w:tc>
          <w:tcPr>
            <w:tcW w:w="9345" w:type="dxa"/>
            <w:gridSpan w:val="4"/>
          </w:tcPr>
          <w:p w:rsidR="00913D3A" w:rsidRPr="00F52EA4" w:rsidRDefault="00913D3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13-17 лет</w:t>
            </w:r>
          </w:p>
        </w:tc>
      </w:tr>
      <w:tr w:rsidR="00D47DDD" w:rsidTr="00D47DDD"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Ульяна  </w:t>
            </w:r>
          </w:p>
          <w:p w:rsidR="00D47DDD" w:rsidRPr="00F52EA4" w:rsidRDefault="00D47D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«Пасхальное</w:t>
            </w:r>
          </w:p>
          <w:p w:rsidR="00D47DDD" w:rsidRPr="00F52EA4" w:rsidRDefault="00913D3A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Яйцо»</w:t>
            </w:r>
          </w:p>
        </w:tc>
        <w:tc>
          <w:tcPr>
            <w:tcW w:w="2336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2337" w:type="dxa"/>
          </w:tcPr>
          <w:p w:rsidR="00D47DDD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3A" w:rsidTr="008E5426">
        <w:tc>
          <w:tcPr>
            <w:tcW w:w="9345" w:type="dxa"/>
            <w:gridSpan w:val="4"/>
          </w:tcPr>
          <w:p w:rsidR="00913D3A" w:rsidRPr="00F52EA4" w:rsidRDefault="00913D3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«Пасхальная открытка»</w:t>
            </w:r>
          </w:p>
          <w:p w:rsidR="00913D3A" w:rsidRPr="00F52EA4" w:rsidRDefault="00913D3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9-12 лет</w:t>
            </w:r>
          </w:p>
        </w:tc>
      </w:tr>
      <w:tr w:rsidR="00913D3A" w:rsidTr="00D47DDD">
        <w:tc>
          <w:tcPr>
            <w:tcW w:w="2336" w:type="dxa"/>
          </w:tcPr>
          <w:p w:rsidR="00913D3A" w:rsidRPr="00F52EA4" w:rsidRDefault="00913D3A" w:rsidP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Белякова Анастасия</w:t>
            </w:r>
          </w:p>
        </w:tc>
        <w:tc>
          <w:tcPr>
            <w:tcW w:w="2336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«Пасхальная открытка»</w:t>
            </w:r>
          </w:p>
        </w:tc>
        <w:tc>
          <w:tcPr>
            <w:tcW w:w="2336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МБОУ «Школа №48»</w:t>
            </w:r>
          </w:p>
        </w:tc>
        <w:tc>
          <w:tcPr>
            <w:tcW w:w="2337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B8D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Кардаполова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«Открытка Пасхальная!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Воскресная школ при храме во имя святителя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Епиридона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Тримифунтского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пос. Новинки</w:t>
            </w:r>
          </w:p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D32B8D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D3A" w:rsidTr="00060063">
        <w:tc>
          <w:tcPr>
            <w:tcW w:w="9345" w:type="dxa"/>
            <w:gridSpan w:val="4"/>
          </w:tcPr>
          <w:p w:rsidR="00913D3A" w:rsidRPr="00F52EA4" w:rsidRDefault="00913D3A" w:rsidP="00913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b/>
                <w:sz w:val="24"/>
                <w:szCs w:val="24"/>
              </w:rPr>
              <w:t>«Семейный коллектив»</w:t>
            </w:r>
          </w:p>
        </w:tc>
      </w:tr>
      <w:tr w:rsidR="00913D3A" w:rsidTr="00D47DDD"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Тягин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«Светлой Пасхи»</w:t>
            </w:r>
          </w:p>
        </w:tc>
        <w:tc>
          <w:tcPr>
            <w:tcW w:w="2336" w:type="dxa"/>
          </w:tcPr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</w:t>
            </w:r>
            <w:r w:rsidR="00AD0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913D3A" w:rsidRPr="00F52EA4" w:rsidRDefault="00913D3A" w:rsidP="00913D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D3A" w:rsidTr="00D47DDD"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Тягин</w:t>
            </w:r>
            <w:proofErr w:type="spellEnd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 Егор </w:t>
            </w:r>
          </w:p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913D3A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«Весть о Воскресении»</w:t>
            </w:r>
          </w:p>
        </w:tc>
        <w:tc>
          <w:tcPr>
            <w:tcW w:w="2336" w:type="dxa"/>
          </w:tcPr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ЧДОУ РО «НЕРПЦ (М</w:t>
            </w:r>
            <w:r w:rsidR="00AD05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52EA4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»</w:t>
            </w:r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дет сад им </w:t>
            </w:r>
            <w:proofErr w:type="spellStart"/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прп</w:t>
            </w:r>
            <w:proofErr w:type="spellEnd"/>
          </w:p>
          <w:p w:rsidR="00D32B8D" w:rsidRPr="00F52EA4" w:rsidRDefault="00D32B8D" w:rsidP="00D32B8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Кирилла и Марии Радонежских»</w:t>
            </w:r>
          </w:p>
          <w:p w:rsidR="00913D3A" w:rsidRPr="00F52EA4" w:rsidRDefault="0091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13D3A" w:rsidRPr="00F52EA4" w:rsidRDefault="00D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D7F64" w:rsidRDefault="00CD7F64"/>
    <w:sectPr w:rsidR="00CD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DD"/>
    <w:rsid w:val="00913D3A"/>
    <w:rsid w:val="00AD05C3"/>
    <w:rsid w:val="00CD7F64"/>
    <w:rsid w:val="00D32B8D"/>
    <w:rsid w:val="00D47DDD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D47D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D47DDD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D32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link w:val="a5"/>
    <w:rsid w:val="00D47D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Основной текст Знак"/>
    <w:basedOn w:val="a0"/>
    <w:link w:val="a4"/>
    <w:rsid w:val="00D47DDD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D32B8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Варенька</dc:creator>
  <cp:keywords/>
  <dc:description/>
  <cp:lastModifiedBy>Владимир Александрович Соловьёв</cp:lastModifiedBy>
  <cp:revision>2</cp:revision>
  <dcterms:created xsi:type="dcterms:W3CDTF">2024-04-22T21:17:00Z</dcterms:created>
  <dcterms:modified xsi:type="dcterms:W3CDTF">2024-04-24T05:11:00Z</dcterms:modified>
</cp:coreProperties>
</file>